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037" w:rsidRPr="00360037" w:rsidRDefault="00360037" w:rsidP="00360037">
      <w:pPr>
        <w:pStyle w:val="VASTAANOTTAJAeisis"/>
        <w:rPr>
          <w:b/>
          <w:sz w:val="28"/>
          <w:szCs w:val="28"/>
        </w:rPr>
      </w:pPr>
      <w:r>
        <w:rPr>
          <w:b/>
          <w:sz w:val="28"/>
          <w:szCs w:val="28"/>
        </w:rPr>
        <w:t>Palautusosoite</w:t>
      </w:r>
      <w:r w:rsidR="00F82A54">
        <w:rPr>
          <w:b/>
          <w:sz w:val="28"/>
          <w:szCs w:val="28"/>
        </w:rPr>
        <w:t>:</w:t>
      </w:r>
    </w:p>
    <w:p w:rsidR="00360037" w:rsidRDefault="001B404B" w:rsidP="004D4C77">
      <w:pPr>
        <w:pStyle w:val="VASTAANOTTAJAeisis"/>
        <w:rPr>
          <w:b/>
          <w:sz w:val="28"/>
          <w:szCs w:val="28"/>
        </w:rPr>
      </w:pPr>
      <w:r>
        <w:rPr>
          <w:b/>
          <w:sz w:val="28"/>
          <w:szCs w:val="28"/>
        </w:rPr>
        <w:t>Kiuruveden kulttuuritoimi</w:t>
      </w:r>
      <w:r>
        <w:rPr>
          <w:b/>
          <w:sz w:val="28"/>
          <w:szCs w:val="28"/>
        </w:rPr>
        <w:br/>
        <w:t>Lähteentien 10 A</w:t>
      </w:r>
    </w:p>
    <w:p w:rsidR="001B404B" w:rsidRDefault="001B404B" w:rsidP="004D4C77">
      <w:pPr>
        <w:pStyle w:val="VASTAANOTTAJAeisis"/>
        <w:rPr>
          <w:b/>
          <w:sz w:val="28"/>
          <w:szCs w:val="28"/>
        </w:rPr>
      </w:pPr>
      <w:r>
        <w:rPr>
          <w:b/>
          <w:sz w:val="28"/>
          <w:szCs w:val="28"/>
        </w:rPr>
        <w:t>74700 Kiuruvesi</w:t>
      </w:r>
    </w:p>
    <w:p w:rsidR="001B404B" w:rsidRDefault="001B404B" w:rsidP="004D4C77">
      <w:pPr>
        <w:pStyle w:val="VASTAANOTTAJAeisis"/>
        <w:rPr>
          <w:b/>
          <w:sz w:val="28"/>
          <w:szCs w:val="28"/>
        </w:rPr>
      </w:pPr>
    </w:p>
    <w:p w:rsidR="004D4C77" w:rsidRPr="00955FA8" w:rsidRDefault="004D4C77" w:rsidP="004D4C77">
      <w:pPr>
        <w:pStyle w:val="VASTAANOTTAJAeisis"/>
        <w:rPr>
          <w:b/>
          <w:sz w:val="28"/>
          <w:szCs w:val="28"/>
        </w:rPr>
      </w:pPr>
      <w:r w:rsidRPr="00955FA8">
        <w:rPr>
          <w:b/>
          <w:sz w:val="28"/>
          <w:szCs w:val="28"/>
        </w:rPr>
        <w:t>TARJOUS</w:t>
      </w:r>
      <w:r w:rsidR="00360037">
        <w:rPr>
          <w:b/>
          <w:sz w:val="28"/>
          <w:szCs w:val="28"/>
        </w:rPr>
        <w:t xml:space="preserve"> / </w:t>
      </w:r>
      <w:r w:rsidR="001B404B">
        <w:rPr>
          <w:b/>
          <w:sz w:val="28"/>
          <w:szCs w:val="28"/>
        </w:rPr>
        <w:t>Kulttuuripalvelut</w:t>
      </w:r>
    </w:p>
    <w:p w:rsidR="004D4C77" w:rsidRDefault="004D4C77" w:rsidP="004D4C77">
      <w:pPr>
        <w:pStyle w:val="VASTAANOTTAJAeisis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52"/>
        <w:gridCol w:w="3885"/>
        <w:gridCol w:w="3685"/>
      </w:tblGrid>
      <w:tr w:rsidR="004D4C77" w:rsidRPr="009326C9" w:rsidTr="001943DF">
        <w:trPr>
          <w:trHeight w:val="308"/>
        </w:trPr>
        <w:tc>
          <w:tcPr>
            <w:tcW w:w="1752" w:type="dxa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Palvelun tarjoajan</w:t>
            </w: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nimi</w:t>
            </w:r>
          </w:p>
        </w:tc>
        <w:tc>
          <w:tcPr>
            <w:tcW w:w="7570" w:type="dxa"/>
            <w:gridSpan w:val="2"/>
          </w:tcPr>
          <w:p w:rsidR="004D4C77" w:rsidRPr="00955FA8" w:rsidRDefault="004D4C77" w:rsidP="001943DF">
            <w:pPr>
              <w:pStyle w:val="VASTAANOTTAJAeisis"/>
            </w:pPr>
          </w:p>
        </w:tc>
      </w:tr>
      <w:tr w:rsidR="004D4C77" w:rsidRPr="009326C9" w:rsidTr="001943DF">
        <w:trPr>
          <w:trHeight w:val="307"/>
        </w:trPr>
        <w:tc>
          <w:tcPr>
            <w:tcW w:w="1752" w:type="dxa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Palvelun tarjoajan yhteystiedot</w:t>
            </w:r>
          </w:p>
        </w:tc>
        <w:tc>
          <w:tcPr>
            <w:tcW w:w="7570" w:type="dxa"/>
            <w:gridSpan w:val="2"/>
          </w:tcPr>
          <w:p w:rsidR="004D4C77" w:rsidRPr="00955FA8" w:rsidRDefault="004D4C77" w:rsidP="001943DF">
            <w:pPr>
              <w:pStyle w:val="VASTAANOTTAJAeisis"/>
            </w:pPr>
          </w:p>
        </w:tc>
      </w:tr>
      <w:tr w:rsidR="004D4C77" w:rsidRPr="009326C9" w:rsidTr="001943DF">
        <w:trPr>
          <w:trHeight w:val="308"/>
        </w:trPr>
        <w:tc>
          <w:tcPr>
            <w:tcW w:w="1752" w:type="dxa"/>
            <w:vMerge w:val="restart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Vastuuhenkilö</w:t>
            </w: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tämän</w:t>
            </w: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 xml:space="preserve">tarjouksen </w:t>
            </w: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osalta</w:t>
            </w:r>
          </w:p>
        </w:tc>
        <w:tc>
          <w:tcPr>
            <w:tcW w:w="3885" w:type="dxa"/>
          </w:tcPr>
          <w:p w:rsidR="004D4C77" w:rsidRDefault="004D4C77" w:rsidP="001943DF">
            <w:pPr>
              <w:pStyle w:val="VASTAANOTTAJAeisis"/>
            </w:pPr>
            <w:r>
              <w:t>Nimi</w:t>
            </w:r>
          </w:p>
          <w:p w:rsidR="004D4C77" w:rsidRDefault="004D4C77" w:rsidP="001943DF">
            <w:pPr>
              <w:pStyle w:val="VASTAANOTTAJAeisis"/>
            </w:pPr>
          </w:p>
          <w:p w:rsidR="004D4C77" w:rsidRPr="00955FA8" w:rsidRDefault="004D4C77" w:rsidP="001943DF">
            <w:pPr>
              <w:pStyle w:val="VASTAANOTTAJAeisis"/>
            </w:pPr>
          </w:p>
        </w:tc>
        <w:tc>
          <w:tcPr>
            <w:tcW w:w="3685" w:type="dxa"/>
          </w:tcPr>
          <w:p w:rsidR="004D4C77" w:rsidRPr="00955FA8" w:rsidRDefault="004D4C77" w:rsidP="001943DF">
            <w:pPr>
              <w:pStyle w:val="VASTAANOTTAJAeisis"/>
            </w:pPr>
            <w:r>
              <w:t>Osoite</w:t>
            </w:r>
          </w:p>
        </w:tc>
      </w:tr>
      <w:tr w:rsidR="004D4C77" w:rsidRPr="009326C9" w:rsidTr="001943DF">
        <w:trPr>
          <w:trHeight w:val="307"/>
        </w:trPr>
        <w:tc>
          <w:tcPr>
            <w:tcW w:w="1752" w:type="dxa"/>
            <w:vMerge/>
          </w:tcPr>
          <w:p w:rsidR="004D4C77" w:rsidRPr="00955FA8" w:rsidRDefault="004D4C77" w:rsidP="001943DF">
            <w:pPr>
              <w:pStyle w:val="VASTAANOTTAJAeisis"/>
            </w:pPr>
          </w:p>
        </w:tc>
        <w:tc>
          <w:tcPr>
            <w:tcW w:w="3885" w:type="dxa"/>
          </w:tcPr>
          <w:p w:rsidR="004D4C77" w:rsidRDefault="004D4C77" w:rsidP="001943DF">
            <w:pPr>
              <w:pStyle w:val="VASTAANOTTAJAeisis"/>
            </w:pPr>
            <w:r>
              <w:t>Puhelin</w:t>
            </w:r>
          </w:p>
          <w:p w:rsidR="004D4C77" w:rsidRDefault="004D4C77" w:rsidP="001943DF">
            <w:pPr>
              <w:pStyle w:val="VASTAANOTTAJAeisis"/>
            </w:pPr>
          </w:p>
          <w:p w:rsidR="004D4C77" w:rsidRPr="00955FA8" w:rsidRDefault="004D4C77" w:rsidP="001943DF">
            <w:pPr>
              <w:pStyle w:val="VASTAANOTTAJAeisis"/>
            </w:pPr>
          </w:p>
        </w:tc>
        <w:tc>
          <w:tcPr>
            <w:tcW w:w="3685" w:type="dxa"/>
          </w:tcPr>
          <w:p w:rsidR="004D4C77" w:rsidRPr="00955FA8" w:rsidRDefault="004D4C77" w:rsidP="001943DF">
            <w:pPr>
              <w:pStyle w:val="VASTAANOTTAJAeisis"/>
            </w:pPr>
            <w:r>
              <w:t>Sähköposti</w:t>
            </w:r>
          </w:p>
        </w:tc>
      </w:tr>
    </w:tbl>
    <w:p w:rsidR="004D4C77" w:rsidRDefault="004D4C77" w:rsidP="004D4C77">
      <w:pPr>
        <w:pStyle w:val="VASTAANOTTAJAeisis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7513"/>
      </w:tblGrid>
      <w:tr w:rsidR="004D4C77" w:rsidRPr="009326C9" w:rsidTr="001943DF">
        <w:tc>
          <w:tcPr>
            <w:tcW w:w="1809" w:type="dxa"/>
          </w:tcPr>
          <w:p w:rsidR="004D4C77" w:rsidRPr="009326C9" w:rsidRDefault="00F82A54" w:rsidP="001943DF">
            <w:pPr>
              <w:pStyle w:val="VASTAANOTTAJAeisis"/>
              <w:rPr>
                <w:b/>
              </w:rPr>
            </w:pPr>
            <w:proofErr w:type="gramStart"/>
            <w:r>
              <w:rPr>
                <w:b/>
              </w:rPr>
              <w:t>Tarjot</w:t>
            </w:r>
            <w:r w:rsidR="004D4C77" w:rsidRPr="009326C9">
              <w:rPr>
                <w:b/>
              </w:rPr>
              <w:t>u</w:t>
            </w:r>
            <w:r>
              <w:rPr>
                <w:b/>
              </w:rPr>
              <w:t>n</w:t>
            </w:r>
            <w:r w:rsidR="004D4C77" w:rsidRPr="009326C9">
              <w:rPr>
                <w:b/>
              </w:rPr>
              <w:t xml:space="preserve"> palvelu</w:t>
            </w:r>
            <w:r>
              <w:rPr>
                <w:b/>
              </w:rPr>
              <w:t>n hinta</w:t>
            </w:r>
            <w:proofErr w:type="gramEnd"/>
          </w:p>
        </w:tc>
        <w:tc>
          <w:tcPr>
            <w:tcW w:w="7513" w:type="dxa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</w:tc>
      </w:tr>
    </w:tbl>
    <w:p w:rsidR="004D4C77" w:rsidRDefault="004D4C77" w:rsidP="004D4C77">
      <w:pPr>
        <w:pStyle w:val="VASTAANOTTAJAeisis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9"/>
        <w:gridCol w:w="7513"/>
      </w:tblGrid>
      <w:tr w:rsidR="004D4C77" w:rsidRPr="009326C9" w:rsidTr="001943DF">
        <w:tc>
          <w:tcPr>
            <w:tcW w:w="1809" w:type="dxa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proofErr w:type="gramStart"/>
            <w:r w:rsidRPr="009326C9">
              <w:rPr>
                <w:b/>
              </w:rPr>
              <w:t>Tarjotun palvelun</w:t>
            </w:r>
            <w:proofErr w:type="gramEnd"/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sisältö</w:t>
            </w:r>
          </w:p>
        </w:tc>
        <w:tc>
          <w:tcPr>
            <w:tcW w:w="7513" w:type="dxa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</w:tc>
      </w:tr>
    </w:tbl>
    <w:p w:rsidR="00851D2C" w:rsidRDefault="00851D2C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6"/>
        <w:gridCol w:w="7796"/>
      </w:tblGrid>
      <w:tr w:rsidR="004D4C77" w:rsidRPr="009326C9" w:rsidTr="001943DF">
        <w:tc>
          <w:tcPr>
            <w:tcW w:w="1526" w:type="dxa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Lisätietoa</w:t>
            </w:r>
          </w:p>
        </w:tc>
        <w:tc>
          <w:tcPr>
            <w:tcW w:w="7796" w:type="dxa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</w:tc>
      </w:tr>
    </w:tbl>
    <w:p w:rsidR="004D4C77" w:rsidRDefault="004D4C77" w:rsidP="004D4C77">
      <w:pPr>
        <w:pStyle w:val="VASTAANOTTAJAeisis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37"/>
        <w:gridCol w:w="7785"/>
      </w:tblGrid>
      <w:tr w:rsidR="004D4C77" w:rsidRPr="009326C9" w:rsidTr="001943DF">
        <w:tc>
          <w:tcPr>
            <w:tcW w:w="1537" w:type="dxa"/>
          </w:tcPr>
          <w:p w:rsidR="004D4C77" w:rsidRPr="009326C9" w:rsidRDefault="004D4C77" w:rsidP="001943DF">
            <w:pPr>
              <w:pStyle w:val="VASTAANOTTAJAeisis"/>
              <w:rPr>
                <w:b/>
              </w:rPr>
            </w:pPr>
            <w:r w:rsidRPr="009326C9">
              <w:rPr>
                <w:b/>
              </w:rPr>
              <w:t>Allekirjoitus</w:t>
            </w:r>
          </w:p>
        </w:tc>
        <w:tc>
          <w:tcPr>
            <w:tcW w:w="7785" w:type="dxa"/>
          </w:tcPr>
          <w:p w:rsidR="004D4C77" w:rsidRDefault="004D4C77" w:rsidP="001943DF">
            <w:pPr>
              <w:pStyle w:val="VASTAANOTTAJAeisis"/>
            </w:pPr>
            <w:r w:rsidRPr="00955FA8">
              <w:t>Vakuutamme hakemuksessa ja sen liitteissä annetut tiedot oikeiksi</w:t>
            </w:r>
          </w:p>
          <w:p w:rsidR="004D4C77" w:rsidRPr="00955FA8" w:rsidRDefault="004D4C77" w:rsidP="001943DF">
            <w:pPr>
              <w:pStyle w:val="VASTAANOTTAJAeisis"/>
            </w:pPr>
          </w:p>
        </w:tc>
      </w:tr>
      <w:tr w:rsidR="004D4C77" w:rsidRPr="009326C9" w:rsidTr="001943DF">
        <w:tc>
          <w:tcPr>
            <w:tcW w:w="9322" w:type="dxa"/>
            <w:gridSpan w:val="2"/>
          </w:tcPr>
          <w:p w:rsidR="004D4C77" w:rsidRPr="00955FA8" w:rsidRDefault="004D4C77" w:rsidP="001943DF">
            <w:pPr>
              <w:pStyle w:val="VASTAANOTTAJAeisis"/>
            </w:pPr>
          </w:p>
          <w:p w:rsidR="004D4C77" w:rsidRDefault="004D4C77" w:rsidP="001943DF">
            <w:pPr>
              <w:pStyle w:val="VASTAANOTTAJAeisis"/>
            </w:pPr>
            <w:r w:rsidRPr="00955FA8">
              <w:t>Paikka ja aika ___________</w:t>
            </w:r>
            <w:proofErr w:type="gramStart"/>
            <w:r w:rsidRPr="00955FA8">
              <w:t>_   _</w:t>
            </w:r>
            <w:proofErr w:type="gramEnd"/>
            <w:r w:rsidRPr="00955FA8">
              <w:t>____/_____20_____</w:t>
            </w:r>
            <w:r>
              <w:t xml:space="preserve"> </w:t>
            </w:r>
          </w:p>
          <w:p w:rsidR="004D4C77" w:rsidRDefault="004D4C77" w:rsidP="001943DF">
            <w:pPr>
              <w:pStyle w:val="VASTAANOTTAJAeisis"/>
            </w:pPr>
          </w:p>
          <w:p w:rsidR="004D4C77" w:rsidRDefault="004D4C77" w:rsidP="001943DF">
            <w:pPr>
              <w:pStyle w:val="VASTAANOTTAJAeisis"/>
            </w:pPr>
            <w:r>
              <w:t>________________________________</w:t>
            </w:r>
            <w:proofErr w:type="gramStart"/>
            <w:r>
              <w:t>_                   _</w:t>
            </w:r>
            <w:proofErr w:type="gramEnd"/>
            <w:r>
              <w:t xml:space="preserve">________________________________ </w:t>
            </w:r>
          </w:p>
          <w:p w:rsidR="004D4C77" w:rsidRDefault="004D4C77" w:rsidP="001943DF">
            <w:pPr>
              <w:pStyle w:val="VASTAANOTTAJAeisis"/>
            </w:pPr>
          </w:p>
          <w:p w:rsidR="004D4C77" w:rsidRPr="00955FA8" w:rsidRDefault="004D4C77" w:rsidP="001943DF">
            <w:pPr>
              <w:pStyle w:val="VASTAANOTTAJAeisis"/>
            </w:pPr>
            <w:r>
              <w:t>Allekirjoitus ja nimenselvennys</w:t>
            </w:r>
            <w:r w:rsidR="00F82A54">
              <w:t xml:space="preserve"> (yhdistyksillä liitteeksi todistus nimenkirjoitusoikeudesta)</w:t>
            </w:r>
          </w:p>
          <w:p w:rsidR="004D4C77" w:rsidRPr="00955FA8" w:rsidRDefault="004D4C77" w:rsidP="001943DF">
            <w:pPr>
              <w:pStyle w:val="VASTAANOTTAJAeisis"/>
            </w:pPr>
          </w:p>
        </w:tc>
      </w:tr>
    </w:tbl>
    <w:p w:rsidR="004D4C77" w:rsidRDefault="004D4C77" w:rsidP="004D4C77">
      <w:pPr>
        <w:pStyle w:val="VASTAANOTTAJAeisis"/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64"/>
        <w:gridCol w:w="4858"/>
      </w:tblGrid>
      <w:tr w:rsidR="004D4C77" w:rsidRPr="009326C9" w:rsidTr="001943DF">
        <w:tc>
          <w:tcPr>
            <w:tcW w:w="9322" w:type="dxa"/>
            <w:gridSpan w:val="2"/>
          </w:tcPr>
          <w:p w:rsidR="004D4C77" w:rsidRPr="009326C9" w:rsidRDefault="00F82A54" w:rsidP="001943DF">
            <w:pPr>
              <w:pStyle w:val="VASTAANOTTAJAeisis"/>
              <w:rPr>
                <w:b/>
              </w:rPr>
            </w:pPr>
            <w:r>
              <w:rPr>
                <w:b/>
              </w:rPr>
              <w:t>Vastaanottajan</w:t>
            </w:r>
            <w:r w:rsidR="004D4C77" w:rsidRPr="009326C9">
              <w:rPr>
                <w:b/>
              </w:rPr>
              <w:t xml:space="preserve"> merkinnät</w:t>
            </w:r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</w:tc>
      </w:tr>
      <w:tr w:rsidR="004D4C77" w:rsidRPr="009326C9" w:rsidTr="001943DF">
        <w:tc>
          <w:tcPr>
            <w:tcW w:w="4464" w:type="dxa"/>
          </w:tcPr>
          <w:p w:rsidR="004D4C77" w:rsidRPr="00D7684E" w:rsidRDefault="004D4C77" w:rsidP="001943DF">
            <w:pPr>
              <w:pStyle w:val="VASTAANOTTAJAeisis"/>
            </w:pPr>
            <w:proofErr w:type="gramStart"/>
            <w:r w:rsidRPr="00D7684E">
              <w:t>Saapunut ___/___ 20 ___</w:t>
            </w:r>
            <w:proofErr w:type="gramEnd"/>
            <w:r w:rsidRPr="00D7684E">
              <w:t xml:space="preserve"> </w:t>
            </w:r>
          </w:p>
        </w:tc>
        <w:tc>
          <w:tcPr>
            <w:tcW w:w="4858" w:type="dxa"/>
          </w:tcPr>
          <w:p w:rsidR="004D4C77" w:rsidRPr="00D7684E" w:rsidRDefault="004D4C77" w:rsidP="001943DF">
            <w:pPr>
              <w:pStyle w:val="VASTAANOTTAJAeisis"/>
            </w:pPr>
            <w:proofErr w:type="spellStart"/>
            <w:r w:rsidRPr="00D7684E">
              <w:t>Diaarinro</w:t>
            </w:r>
            <w:proofErr w:type="spellEnd"/>
            <w:r w:rsidRPr="00D7684E">
              <w:t xml:space="preserve"> ___________________</w:t>
            </w:r>
          </w:p>
          <w:p w:rsidR="004D4C77" w:rsidRPr="00D7684E" w:rsidRDefault="004D4C77" w:rsidP="001943DF">
            <w:pPr>
              <w:pStyle w:val="VASTAANOTTAJAeisis"/>
            </w:pPr>
          </w:p>
        </w:tc>
      </w:tr>
      <w:tr w:rsidR="004D4C77" w:rsidRPr="009326C9" w:rsidTr="001943DF">
        <w:tc>
          <w:tcPr>
            <w:tcW w:w="9322" w:type="dxa"/>
            <w:gridSpan w:val="2"/>
          </w:tcPr>
          <w:p w:rsidR="004D4C77" w:rsidRDefault="004D4C77" w:rsidP="001943DF">
            <w:pPr>
              <w:pStyle w:val="VASTAANOTTAJAeisis"/>
            </w:pPr>
            <w:proofErr w:type="gramStart"/>
            <w:r w:rsidRPr="00D7684E">
              <w:t>Tarkastettu ___/___ 20___</w:t>
            </w:r>
            <w:proofErr w:type="gramEnd"/>
          </w:p>
          <w:p w:rsidR="004D4C77" w:rsidRPr="009326C9" w:rsidRDefault="004D4C77" w:rsidP="001943DF">
            <w:pPr>
              <w:pStyle w:val="VASTAANOTTAJAeisis"/>
              <w:rPr>
                <w:b/>
              </w:rPr>
            </w:pPr>
          </w:p>
        </w:tc>
      </w:tr>
    </w:tbl>
    <w:p w:rsidR="004D4C77" w:rsidRDefault="004D4C77">
      <w:bookmarkStart w:id="0" w:name="_GoBack"/>
      <w:bookmarkEnd w:id="0"/>
    </w:p>
    <w:sectPr w:rsidR="004D4C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77"/>
    <w:rsid w:val="000C66A4"/>
    <w:rsid w:val="001B404B"/>
    <w:rsid w:val="00360037"/>
    <w:rsid w:val="004D4C77"/>
    <w:rsid w:val="00851D2C"/>
    <w:rsid w:val="00A76452"/>
    <w:rsid w:val="00F8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D4C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ASTAANOTTAJAeisis">
    <w:name w:val="VASTAANOTTAJA ei sis"/>
    <w:basedOn w:val="Normaali"/>
    <w:qFormat/>
    <w:rsid w:val="004D4C77"/>
    <w:rPr>
      <w:rFonts w:eastAsia="Times"/>
      <w:sz w:val="24"/>
      <w:szCs w:val="24"/>
    </w:rPr>
  </w:style>
  <w:style w:type="character" w:styleId="Hyperlinkki">
    <w:name w:val="Hyperlink"/>
    <w:basedOn w:val="Kappaleenoletusfontti"/>
    <w:uiPriority w:val="99"/>
    <w:semiHidden/>
    <w:unhideWhenUsed/>
    <w:rsid w:val="00360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4D4C7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ASTAANOTTAJAeisis">
    <w:name w:val="VASTAANOTTAJA ei sis"/>
    <w:basedOn w:val="Normaali"/>
    <w:qFormat/>
    <w:rsid w:val="004D4C77"/>
    <w:rPr>
      <w:rFonts w:eastAsia="Times"/>
      <w:sz w:val="24"/>
      <w:szCs w:val="24"/>
    </w:rPr>
  </w:style>
  <w:style w:type="character" w:styleId="Hyperlinkki">
    <w:name w:val="Hyperlink"/>
    <w:basedOn w:val="Kappaleenoletusfontti"/>
    <w:uiPriority w:val="99"/>
    <w:semiHidden/>
    <w:unhideWhenUsed/>
    <w:rsid w:val="00360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3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Karvinen Ann-Mari</dc:creator>
  <cp:lastModifiedBy>Karvinen Ann-Mari</cp:lastModifiedBy>
  <cp:revision>2</cp:revision>
  <dcterms:created xsi:type="dcterms:W3CDTF">2013-11-11T11:20:00Z</dcterms:created>
  <dcterms:modified xsi:type="dcterms:W3CDTF">2013-11-11T11:20:00Z</dcterms:modified>
</cp:coreProperties>
</file>